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469BF" w14:textId="77777777" w:rsidR="00E62AD8" w:rsidRPr="00B47CBB" w:rsidRDefault="00B47CBB" w:rsidP="00B47CBB">
      <w:pPr>
        <w:ind w:left="5664"/>
        <w:rPr>
          <w:sz w:val="24"/>
        </w:rPr>
      </w:pPr>
      <w:r w:rsidRPr="00B47CBB">
        <w:rPr>
          <w:sz w:val="24"/>
        </w:rPr>
        <w:t>AL DIRIGENTE SCOLASTICO</w:t>
      </w:r>
    </w:p>
    <w:p w14:paraId="3999B681" w14:textId="77777777" w:rsidR="00B47CBB" w:rsidRPr="00B47CBB" w:rsidRDefault="00B47CBB" w:rsidP="00B47CBB">
      <w:pPr>
        <w:ind w:left="5664"/>
        <w:rPr>
          <w:sz w:val="24"/>
        </w:rPr>
      </w:pPr>
      <w:r w:rsidRPr="00B47CBB">
        <w:rPr>
          <w:sz w:val="24"/>
        </w:rPr>
        <w:t>DELL’ISTITUTO COMPRENSIVO</w:t>
      </w:r>
    </w:p>
    <w:p w14:paraId="58FB3EEA" w14:textId="77777777" w:rsidR="00B47CBB" w:rsidRDefault="00B47CBB" w:rsidP="00B47CBB">
      <w:pPr>
        <w:ind w:left="5664"/>
      </w:pPr>
      <w:r w:rsidRPr="00B47CBB">
        <w:rPr>
          <w:sz w:val="24"/>
        </w:rPr>
        <w:t>DI FALERNA</w:t>
      </w:r>
      <w:r w:rsidR="000420D7">
        <w:rPr>
          <w:sz w:val="24"/>
        </w:rPr>
        <w:t xml:space="preserve">-NOCERA </w:t>
      </w:r>
    </w:p>
    <w:p w14:paraId="39A97EDC" w14:textId="77777777" w:rsidR="00B47CBB" w:rsidRDefault="00B47CBB"/>
    <w:p w14:paraId="36748E52" w14:textId="77777777" w:rsidR="00B47CBB" w:rsidRDefault="00B47CBB"/>
    <w:p w14:paraId="3084B5CF" w14:textId="77777777" w:rsidR="00B47CBB" w:rsidRDefault="00B47CBB">
      <w:r>
        <w:t>__l__ sottoscritt__ 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(cognome e nome del richiedente)</w:t>
      </w:r>
    </w:p>
    <w:p w14:paraId="6E3F8DC1" w14:textId="77777777" w:rsidR="00B47CBB" w:rsidRDefault="00B47CBB"/>
    <w:p w14:paraId="172E10DD" w14:textId="77777777" w:rsidR="00B47CBB" w:rsidRDefault="00B47CBB" w:rsidP="00B47CBB">
      <w:r>
        <w:t>nat__ a __________________________________ (      ) il _________________</w:t>
      </w:r>
    </w:p>
    <w:p w14:paraId="5D49A98D" w14:textId="77777777" w:rsidR="00B47CBB" w:rsidRDefault="00B47CBB" w:rsidP="00B47CBB"/>
    <w:p w14:paraId="6DFA7A0F" w14:textId="77777777" w:rsidR="00B47CBB" w:rsidRDefault="00B47CBB"/>
    <w:p w14:paraId="3D298A9C" w14:textId="77777777" w:rsidR="00B47CBB" w:rsidRDefault="00B47CBB">
      <w:r>
        <w:t>genitore dell’alunn__ _____________________________________ frequentante</w:t>
      </w:r>
    </w:p>
    <w:p w14:paraId="7DB75191" w14:textId="77777777" w:rsidR="00B47CBB" w:rsidRDefault="00B47CBB"/>
    <w:p w14:paraId="7CC13224" w14:textId="77777777" w:rsidR="00B47CBB" w:rsidRDefault="00B47CBB"/>
    <w:p w14:paraId="1AAD82B2" w14:textId="77777777" w:rsidR="00B47CBB" w:rsidRDefault="008633B0">
      <w:r>
        <w:t>la classe ___</w:t>
      </w:r>
      <w:r w:rsidR="00B47CBB">
        <w:t xml:space="preserve">_ sez. ___ </w:t>
      </w:r>
      <w:r>
        <w:t>della Scuola Secondaria di primo grado di Falerna _________</w:t>
      </w:r>
    </w:p>
    <w:p w14:paraId="0D7BA4A2" w14:textId="77777777" w:rsidR="00B47CBB" w:rsidRDefault="00B47CBB"/>
    <w:p w14:paraId="5B6796A5" w14:textId="77777777" w:rsidR="00B47CBB" w:rsidRDefault="00B47CBB"/>
    <w:p w14:paraId="300B0FD5" w14:textId="77777777" w:rsidR="00B47CBB" w:rsidRDefault="00B47CBB" w:rsidP="00B47CBB">
      <w:pPr>
        <w:jc w:val="center"/>
      </w:pPr>
      <w:r>
        <w:t xml:space="preserve">C H I E D E </w:t>
      </w:r>
    </w:p>
    <w:p w14:paraId="336B3AB1" w14:textId="77777777" w:rsidR="00B47CBB" w:rsidRDefault="00B47CBB" w:rsidP="00B47CBB">
      <w:pPr>
        <w:jc w:val="center"/>
      </w:pPr>
    </w:p>
    <w:p w14:paraId="33B769C0" w14:textId="77777777" w:rsidR="00B47CBB" w:rsidRDefault="00B47CBB" w:rsidP="00B47CBB">
      <w:pPr>
        <w:jc w:val="center"/>
      </w:pPr>
    </w:p>
    <w:p w14:paraId="1E60AF3D" w14:textId="5734A975" w:rsidR="00B47CBB" w:rsidRDefault="007577D9" w:rsidP="00B47CBB">
      <w:r>
        <w:t xml:space="preserve">ai sensi della legge 448/98 art. 27, </w:t>
      </w:r>
      <w:r w:rsidR="00B47CBB">
        <w:t xml:space="preserve">la fornitura gratuita </w:t>
      </w:r>
      <w:r>
        <w:t xml:space="preserve">o semigratuita </w:t>
      </w:r>
      <w:r w:rsidR="00B47CBB">
        <w:t xml:space="preserve">dei libri di testo </w:t>
      </w:r>
      <w:r w:rsidR="00B47CBB" w:rsidRPr="00B23B71">
        <w:t>per l’anno scolastico 20</w:t>
      </w:r>
      <w:r w:rsidR="006861FB">
        <w:t>2</w:t>
      </w:r>
      <w:r w:rsidR="00E36F2C">
        <w:t>3</w:t>
      </w:r>
      <w:r w:rsidR="00B47CBB" w:rsidRPr="00B23B71">
        <w:t>/20</w:t>
      </w:r>
      <w:r w:rsidR="00922F2D">
        <w:t>2</w:t>
      </w:r>
      <w:r w:rsidR="00E36F2C">
        <w:t>4</w:t>
      </w:r>
      <w:r w:rsidR="00B47CBB" w:rsidRPr="00B23B71">
        <w:t>.</w:t>
      </w:r>
    </w:p>
    <w:p w14:paraId="7E2F6B62" w14:textId="77777777" w:rsidR="00B47CBB" w:rsidRDefault="00B47CBB" w:rsidP="00B47CBB"/>
    <w:p w14:paraId="7C377F97" w14:textId="77777777" w:rsidR="00B47CBB" w:rsidRDefault="00B47CBB" w:rsidP="00B47CBB">
      <w:r>
        <w:t>Allega:</w:t>
      </w:r>
    </w:p>
    <w:p w14:paraId="7826C0C2" w14:textId="77777777" w:rsidR="00B47CBB" w:rsidRDefault="00B47CBB" w:rsidP="00B47CBB"/>
    <w:p w14:paraId="01BDCAE4" w14:textId="77777777" w:rsidR="00B47CBB" w:rsidRDefault="00B47CBB" w:rsidP="00B47CBB">
      <w:pPr>
        <w:pStyle w:val="Paragrafoelenco"/>
        <w:numPr>
          <w:ilvl w:val="0"/>
          <w:numId w:val="1"/>
        </w:numPr>
      </w:pPr>
      <w:r>
        <w:t>Allegato A;</w:t>
      </w:r>
    </w:p>
    <w:p w14:paraId="691D3C68" w14:textId="77777777" w:rsidR="00B47CBB" w:rsidRDefault="00B47CBB" w:rsidP="00B47CBB">
      <w:pPr>
        <w:pStyle w:val="Paragrafoelenco"/>
        <w:numPr>
          <w:ilvl w:val="0"/>
          <w:numId w:val="1"/>
        </w:numPr>
      </w:pPr>
      <w:r>
        <w:t>Scontrini o fattura acquisto libri;</w:t>
      </w:r>
    </w:p>
    <w:p w14:paraId="21A348BD" w14:textId="77777777" w:rsidR="00B47CBB" w:rsidRPr="00B23B71" w:rsidRDefault="00B47CBB" w:rsidP="00B47CBB">
      <w:pPr>
        <w:pStyle w:val="Paragrafoelenco"/>
        <w:numPr>
          <w:ilvl w:val="0"/>
          <w:numId w:val="1"/>
        </w:numPr>
      </w:pPr>
      <w:r w:rsidRPr="00B23B71">
        <w:t xml:space="preserve">Copia Modello ISEE </w:t>
      </w:r>
      <w:r w:rsidR="00307DE8">
        <w:t xml:space="preserve">in corso di validità </w:t>
      </w:r>
      <w:r w:rsidR="007577D9" w:rsidRPr="00B23B71">
        <w:t>(max. euro 10.632,</w:t>
      </w:r>
      <w:r w:rsidR="00307DE8">
        <w:t>94</w:t>
      </w:r>
      <w:r w:rsidR="007577D9" w:rsidRPr="00B23B71">
        <w:t>)</w:t>
      </w:r>
      <w:r w:rsidRPr="00B23B71">
        <w:t>;</w:t>
      </w:r>
    </w:p>
    <w:p w14:paraId="102A34CF" w14:textId="77777777" w:rsidR="00B47CBB" w:rsidRDefault="00B47CBB" w:rsidP="00B47CBB">
      <w:pPr>
        <w:pStyle w:val="Paragrafoelenco"/>
        <w:numPr>
          <w:ilvl w:val="0"/>
          <w:numId w:val="1"/>
        </w:numPr>
      </w:pPr>
      <w:r>
        <w:t>Documento d’identità.</w:t>
      </w:r>
    </w:p>
    <w:p w14:paraId="3E389AE1" w14:textId="77777777" w:rsidR="00B47CBB" w:rsidRDefault="00B47CBB" w:rsidP="00B47CBB"/>
    <w:p w14:paraId="1C9A6DA0" w14:textId="77777777" w:rsidR="00B47CBB" w:rsidRDefault="00B47CBB" w:rsidP="00B47CBB"/>
    <w:p w14:paraId="6B6C5C54" w14:textId="77777777" w:rsidR="00B47CBB" w:rsidRDefault="00B47CBB" w:rsidP="00B47CBB">
      <w:r>
        <w:t>Falerna, ______________________</w:t>
      </w:r>
    </w:p>
    <w:p w14:paraId="371EEE1D" w14:textId="77777777" w:rsidR="00B47CBB" w:rsidRDefault="00B47CBB" w:rsidP="00B47CBB"/>
    <w:p w14:paraId="38A1A215" w14:textId="77777777" w:rsidR="00B47CBB" w:rsidRDefault="00B47CBB" w:rsidP="00B47CBB"/>
    <w:p w14:paraId="2BD3C769" w14:textId="77777777" w:rsidR="00B47CBB" w:rsidRDefault="00B47CBB" w:rsidP="00B47CBB"/>
    <w:p w14:paraId="7695E16E" w14:textId="77777777" w:rsidR="00B47CBB" w:rsidRDefault="00B47CBB" w:rsidP="00B47CBB"/>
    <w:p w14:paraId="6EF63471" w14:textId="77777777" w:rsidR="00B47CBB" w:rsidRDefault="00B47CBB" w:rsidP="00B47CBB"/>
    <w:p w14:paraId="7646BA13" w14:textId="77777777" w:rsidR="00B47CBB" w:rsidRDefault="00B47CBB" w:rsidP="00551F76">
      <w:pPr>
        <w:ind w:left="2124"/>
        <w:jc w:val="center"/>
      </w:pPr>
      <w:r>
        <w:t>Firma del richiedente</w:t>
      </w:r>
    </w:p>
    <w:p w14:paraId="125D61D1" w14:textId="77777777" w:rsidR="00B47CBB" w:rsidRDefault="00B47CBB" w:rsidP="00551F76">
      <w:pPr>
        <w:ind w:left="2124"/>
        <w:jc w:val="center"/>
      </w:pPr>
    </w:p>
    <w:p w14:paraId="237E4C98" w14:textId="77777777" w:rsidR="00B47CBB" w:rsidRDefault="00B47CBB" w:rsidP="00551F76">
      <w:pPr>
        <w:ind w:left="2124"/>
        <w:jc w:val="center"/>
      </w:pPr>
      <w:r>
        <w:t>___________________________</w:t>
      </w:r>
    </w:p>
    <w:p w14:paraId="3F4D2980" w14:textId="77777777" w:rsidR="00551F76" w:rsidRDefault="00551F76" w:rsidP="00551F76">
      <w:pPr>
        <w:ind w:left="2124"/>
        <w:jc w:val="center"/>
      </w:pPr>
    </w:p>
    <w:p w14:paraId="0E3DFBE1" w14:textId="77777777" w:rsidR="00551F76" w:rsidRDefault="00551F76" w:rsidP="00551F76">
      <w:pPr>
        <w:ind w:left="2124"/>
        <w:jc w:val="center"/>
      </w:pPr>
    </w:p>
    <w:p w14:paraId="7AF49B2F" w14:textId="77777777" w:rsidR="00551F76" w:rsidRDefault="00551F76" w:rsidP="00551F76">
      <w:pPr>
        <w:ind w:left="2124"/>
        <w:jc w:val="center"/>
      </w:pPr>
    </w:p>
    <w:p w14:paraId="14F25FF9" w14:textId="77777777" w:rsidR="00551F76" w:rsidRDefault="00551F76" w:rsidP="00551F76">
      <w:pPr>
        <w:ind w:left="2124"/>
        <w:jc w:val="center"/>
      </w:pPr>
    </w:p>
    <w:p w14:paraId="31589DB6" w14:textId="77777777" w:rsidR="00551F76" w:rsidRDefault="00551F76" w:rsidP="00551F76">
      <w:pPr>
        <w:ind w:left="2124"/>
        <w:jc w:val="center"/>
      </w:pPr>
    </w:p>
    <w:p w14:paraId="2FA7292F" w14:textId="77777777" w:rsidR="00551F76" w:rsidRPr="00551F76" w:rsidRDefault="00551F76" w:rsidP="00551F76">
      <w:pPr>
        <w:ind w:left="6372" w:firstLine="708"/>
        <w:jc w:val="center"/>
        <w:rPr>
          <w:b/>
        </w:rPr>
      </w:pPr>
      <w:r w:rsidRPr="00551F76">
        <w:rPr>
          <w:b/>
        </w:rPr>
        <w:lastRenderedPageBreak/>
        <w:t>Allegato A</w:t>
      </w:r>
    </w:p>
    <w:p w14:paraId="3AE3B04A" w14:textId="77777777" w:rsidR="00551F76" w:rsidRDefault="00551F76" w:rsidP="00551F76">
      <w:pPr>
        <w:ind w:left="6372" w:firstLine="708"/>
        <w:jc w:val="center"/>
      </w:pPr>
    </w:p>
    <w:p w14:paraId="4BEED3E9" w14:textId="77777777" w:rsidR="00551F76" w:rsidRDefault="00551F76" w:rsidP="00551F76"/>
    <w:p w14:paraId="244460FF" w14:textId="77777777" w:rsidR="00551F76" w:rsidRDefault="00551F76" w:rsidP="00551F76">
      <w:pPr>
        <w:jc w:val="center"/>
      </w:pPr>
    </w:p>
    <w:p w14:paraId="6E49D7D2" w14:textId="77777777" w:rsidR="00551F76" w:rsidRDefault="00551F76" w:rsidP="00551F76">
      <w:pPr>
        <w:jc w:val="center"/>
        <w:rPr>
          <w:b/>
        </w:rPr>
      </w:pPr>
      <w:r>
        <w:rPr>
          <w:b/>
        </w:rPr>
        <w:t>ISTITUTO COMPRENSIVO FALERNA</w:t>
      </w:r>
      <w:r w:rsidR="006861FB">
        <w:rPr>
          <w:b/>
        </w:rPr>
        <w:t>-NOCERA</w:t>
      </w:r>
    </w:p>
    <w:p w14:paraId="21E9948B" w14:textId="77777777" w:rsidR="00551F76" w:rsidRDefault="00551F76" w:rsidP="00551F76">
      <w:pPr>
        <w:jc w:val="center"/>
        <w:rPr>
          <w:b/>
          <w:sz w:val="24"/>
        </w:rPr>
      </w:pPr>
      <w:r w:rsidRPr="00551F76">
        <w:rPr>
          <w:b/>
          <w:sz w:val="24"/>
        </w:rPr>
        <w:t>Via Rosario, 1</w:t>
      </w:r>
    </w:p>
    <w:p w14:paraId="18F458B6" w14:textId="77777777" w:rsidR="00551F76" w:rsidRDefault="00551F76" w:rsidP="00551F76">
      <w:pPr>
        <w:jc w:val="center"/>
        <w:rPr>
          <w:b/>
          <w:sz w:val="24"/>
        </w:rPr>
      </w:pPr>
    </w:p>
    <w:p w14:paraId="70FC0B24" w14:textId="77777777" w:rsidR="00551F76" w:rsidRDefault="00551F76" w:rsidP="00551F76">
      <w:pPr>
        <w:jc w:val="center"/>
        <w:rPr>
          <w:b/>
          <w:sz w:val="24"/>
        </w:rPr>
      </w:pPr>
    </w:p>
    <w:p w14:paraId="104459CB" w14:textId="77777777" w:rsidR="00551F76" w:rsidRDefault="00551F76" w:rsidP="00551F76">
      <w:pPr>
        <w:jc w:val="center"/>
        <w:rPr>
          <w:b/>
          <w:sz w:val="24"/>
        </w:rPr>
      </w:pPr>
      <w:r w:rsidRPr="00551F76">
        <w:rPr>
          <w:b/>
          <w:sz w:val="24"/>
        </w:rPr>
        <w:t xml:space="preserve">FORNITURA GRATUITA </w:t>
      </w:r>
      <w:r w:rsidR="008633B0">
        <w:rPr>
          <w:b/>
          <w:sz w:val="24"/>
        </w:rPr>
        <w:t xml:space="preserve">O SEMIGRATUITA DEI </w:t>
      </w:r>
      <w:r w:rsidRPr="00551F76">
        <w:rPr>
          <w:b/>
          <w:sz w:val="24"/>
        </w:rPr>
        <w:t>LIBRI DI TESTO</w:t>
      </w:r>
    </w:p>
    <w:p w14:paraId="29358203" w14:textId="2C796556" w:rsidR="00551F76" w:rsidRDefault="00551F76" w:rsidP="00551F76">
      <w:pPr>
        <w:jc w:val="center"/>
        <w:rPr>
          <w:b/>
          <w:sz w:val="24"/>
        </w:rPr>
      </w:pPr>
      <w:r w:rsidRPr="00B23B71">
        <w:rPr>
          <w:b/>
          <w:sz w:val="24"/>
        </w:rPr>
        <w:t>ANNO SCOLASTICO 20</w:t>
      </w:r>
      <w:r w:rsidR="006861FB">
        <w:rPr>
          <w:b/>
          <w:sz w:val="24"/>
        </w:rPr>
        <w:t>2</w:t>
      </w:r>
      <w:r w:rsidR="00E36F2C">
        <w:rPr>
          <w:b/>
          <w:sz w:val="24"/>
        </w:rPr>
        <w:t>3</w:t>
      </w:r>
      <w:r w:rsidRPr="00B23B71">
        <w:rPr>
          <w:b/>
          <w:sz w:val="24"/>
        </w:rPr>
        <w:t>/20</w:t>
      </w:r>
      <w:r w:rsidR="00922F2D">
        <w:rPr>
          <w:b/>
          <w:sz w:val="24"/>
        </w:rPr>
        <w:t>2</w:t>
      </w:r>
      <w:r w:rsidR="00E36F2C">
        <w:rPr>
          <w:b/>
          <w:sz w:val="24"/>
        </w:rPr>
        <w:t>4</w:t>
      </w:r>
    </w:p>
    <w:p w14:paraId="04C96896" w14:textId="77777777" w:rsidR="00551F76" w:rsidRDefault="00551F76" w:rsidP="00551F76">
      <w:pPr>
        <w:jc w:val="center"/>
        <w:rPr>
          <w:sz w:val="20"/>
        </w:rPr>
      </w:pPr>
      <w:r>
        <w:rPr>
          <w:sz w:val="20"/>
        </w:rPr>
        <w:t>Ai sensi dell’art. 27 della legge 23 dicembre 1998, n. 4</w:t>
      </w:r>
      <w:r w:rsidR="006B6F3B">
        <w:rPr>
          <w:sz w:val="20"/>
        </w:rPr>
        <w:t>4</w:t>
      </w:r>
      <w:r>
        <w:rPr>
          <w:sz w:val="20"/>
        </w:rPr>
        <w:t xml:space="preserve">8 e del D.P.C.M 5 agosto 1999, 320 </w:t>
      </w:r>
      <w:r w:rsidR="006B6F3B">
        <w:rPr>
          <w:sz w:val="20"/>
        </w:rPr>
        <w:t>e</w:t>
      </w:r>
      <w:r>
        <w:rPr>
          <w:sz w:val="20"/>
        </w:rPr>
        <w:t xml:space="preserve"> s m i</w:t>
      </w:r>
    </w:p>
    <w:p w14:paraId="3DBDFE83" w14:textId="77777777" w:rsidR="00551F76" w:rsidRDefault="00551F76" w:rsidP="00551F76">
      <w:pPr>
        <w:jc w:val="center"/>
        <w:rPr>
          <w:sz w:val="20"/>
        </w:rPr>
      </w:pPr>
    </w:p>
    <w:p w14:paraId="3CD9AE06" w14:textId="77777777" w:rsidR="00551F76" w:rsidRDefault="00551F76" w:rsidP="00551F76">
      <w:pPr>
        <w:jc w:val="center"/>
        <w:rPr>
          <w:sz w:val="20"/>
        </w:rPr>
      </w:pPr>
    </w:p>
    <w:p w14:paraId="05F5EC22" w14:textId="77777777" w:rsidR="009A03B3" w:rsidRDefault="009A03B3" w:rsidP="00551F76">
      <w:pPr>
        <w:jc w:val="center"/>
        <w:rPr>
          <w:sz w:val="20"/>
        </w:rPr>
      </w:pPr>
    </w:p>
    <w:p w14:paraId="4670808F" w14:textId="77777777" w:rsidR="009A03B3" w:rsidRDefault="009A03B3" w:rsidP="00551F76">
      <w:pPr>
        <w:jc w:val="center"/>
        <w:rPr>
          <w:sz w:val="20"/>
        </w:rPr>
      </w:pPr>
    </w:p>
    <w:p w14:paraId="6500CE3B" w14:textId="77777777" w:rsidR="00551F76" w:rsidRDefault="00551F76" w:rsidP="00551F76">
      <w:pPr>
        <w:jc w:val="center"/>
        <w:rPr>
          <w:sz w:val="20"/>
        </w:rPr>
      </w:pPr>
    </w:p>
    <w:p w14:paraId="6AF496EE" w14:textId="77777777" w:rsidR="00551F76" w:rsidRDefault="00551F76" w:rsidP="00551F76">
      <w:pPr>
        <w:jc w:val="center"/>
        <w:rPr>
          <w:sz w:val="20"/>
        </w:rPr>
      </w:pPr>
    </w:p>
    <w:p w14:paraId="444F1F13" w14:textId="77777777" w:rsidR="00551F76" w:rsidRDefault="00551F76" w:rsidP="00551F76">
      <w:pPr>
        <w:jc w:val="left"/>
        <w:rPr>
          <w:i/>
          <w:sz w:val="24"/>
        </w:rPr>
      </w:pPr>
      <w:r>
        <w:rPr>
          <w:i/>
          <w:sz w:val="24"/>
        </w:rPr>
        <w:t>Generalità del richiedente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948"/>
        <w:gridCol w:w="469"/>
        <w:gridCol w:w="470"/>
        <w:gridCol w:w="470"/>
        <w:gridCol w:w="470"/>
        <w:gridCol w:w="292"/>
        <w:gridCol w:w="178"/>
        <w:gridCol w:w="470"/>
        <w:gridCol w:w="470"/>
        <w:gridCol w:w="470"/>
        <w:gridCol w:w="254"/>
        <w:gridCol w:w="216"/>
        <w:gridCol w:w="470"/>
        <w:gridCol w:w="470"/>
        <w:gridCol w:w="470"/>
        <w:gridCol w:w="470"/>
        <w:gridCol w:w="471"/>
        <w:gridCol w:w="471"/>
        <w:gridCol w:w="471"/>
      </w:tblGrid>
      <w:tr w:rsidR="003B7E37" w:rsidRPr="00843AFB" w14:paraId="5D8FB59A" w14:textId="77777777" w:rsidTr="00843AFB">
        <w:tc>
          <w:tcPr>
            <w:tcW w:w="1384" w:type="dxa"/>
          </w:tcPr>
          <w:p w14:paraId="2A67E40F" w14:textId="77777777" w:rsidR="00EB0B1E" w:rsidRPr="00843AFB" w:rsidRDefault="00670882" w:rsidP="00843AFB">
            <w:pPr>
              <w:jc w:val="left"/>
              <w:rPr>
                <w:sz w:val="12"/>
              </w:rPr>
            </w:pPr>
            <w:r w:rsidRPr="00843AFB">
              <w:rPr>
                <w:sz w:val="24"/>
              </w:rPr>
              <w:t>NOME</w:t>
            </w:r>
          </w:p>
        </w:tc>
        <w:tc>
          <w:tcPr>
            <w:tcW w:w="3119" w:type="dxa"/>
            <w:gridSpan w:val="6"/>
          </w:tcPr>
          <w:p w14:paraId="6EA4EA37" w14:textId="77777777" w:rsidR="003B7E37" w:rsidRPr="00843AFB" w:rsidRDefault="003B7E37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1842" w:type="dxa"/>
            <w:gridSpan w:val="5"/>
          </w:tcPr>
          <w:p w14:paraId="47BA26DB" w14:textId="77777777" w:rsidR="003B7E37" w:rsidRPr="00843AFB" w:rsidRDefault="00670882" w:rsidP="00843AFB">
            <w:pPr>
              <w:jc w:val="left"/>
              <w:rPr>
                <w:sz w:val="24"/>
              </w:rPr>
            </w:pPr>
            <w:r w:rsidRPr="00843AFB">
              <w:rPr>
                <w:sz w:val="24"/>
              </w:rPr>
              <w:t>COGNOME</w:t>
            </w:r>
          </w:p>
        </w:tc>
        <w:tc>
          <w:tcPr>
            <w:tcW w:w="3509" w:type="dxa"/>
            <w:gridSpan w:val="8"/>
          </w:tcPr>
          <w:p w14:paraId="4B718888" w14:textId="77777777" w:rsidR="003B7E37" w:rsidRPr="00843AFB" w:rsidRDefault="003B7E37" w:rsidP="00843AFB">
            <w:pPr>
              <w:jc w:val="left"/>
              <w:rPr>
                <w:i/>
                <w:sz w:val="24"/>
              </w:rPr>
            </w:pPr>
          </w:p>
        </w:tc>
      </w:tr>
      <w:tr w:rsidR="003B7E37" w:rsidRPr="00843AFB" w14:paraId="410FA1E7" w14:textId="77777777" w:rsidTr="00843AFB">
        <w:tc>
          <w:tcPr>
            <w:tcW w:w="2332" w:type="dxa"/>
            <w:gridSpan w:val="2"/>
          </w:tcPr>
          <w:p w14:paraId="6D36B9DF" w14:textId="77777777" w:rsidR="00EB0B1E" w:rsidRPr="00843AFB" w:rsidRDefault="003B7E37" w:rsidP="00843AFB">
            <w:pPr>
              <w:jc w:val="left"/>
              <w:rPr>
                <w:sz w:val="4"/>
              </w:rPr>
            </w:pPr>
            <w:r w:rsidRPr="00843AFB">
              <w:rPr>
                <w:sz w:val="24"/>
              </w:rPr>
              <w:t>CODICE FISCALE</w:t>
            </w:r>
          </w:p>
        </w:tc>
        <w:tc>
          <w:tcPr>
            <w:tcW w:w="469" w:type="dxa"/>
          </w:tcPr>
          <w:p w14:paraId="6785938D" w14:textId="77777777" w:rsidR="003B7E37" w:rsidRPr="00843AFB" w:rsidRDefault="003B7E37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</w:tcPr>
          <w:p w14:paraId="0A7A65A9" w14:textId="77777777" w:rsidR="003B7E37" w:rsidRPr="00843AFB" w:rsidRDefault="003B7E37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</w:tcPr>
          <w:p w14:paraId="149ACB48" w14:textId="77777777" w:rsidR="003B7E37" w:rsidRPr="00843AFB" w:rsidRDefault="003B7E37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</w:tcPr>
          <w:p w14:paraId="11753631" w14:textId="77777777" w:rsidR="003B7E37" w:rsidRPr="00843AFB" w:rsidRDefault="003B7E37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  <w:gridSpan w:val="2"/>
          </w:tcPr>
          <w:p w14:paraId="58ACAFA5" w14:textId="77777777" w:rsidR="003B7E37" w:rsidRPr="00843AFB" w:rsidRDefault="003B7E37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</w:tcPr>
          <w:p w14:paraId="73DB2F78" w14:textId="77777777" w:rsidR="003B7E37" w:rsidRPr="00843AFB" w:rsidRDefault="003B7E37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</w:tcPr>
          <w:p w14:paraId="3AB90954" w14:textId="77777777" w:rsidR="003B7E37" w:rsidRPr="00843AFB" w:rsidRDefault="003B7E37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</w:tcPr>
          <w:p w14:paraId="67A7A35F" w14:textId="77777777" w:rsidR="003B7E37" w:rsidRPr="00843AFB" w:rsidRDefault="003B7E37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  <w:gridSpan w:val="2"/>
          </w:tcPr>
          <w:p w14:paraId="253354C5" w14:textId="77777777" w:rsidR="003B7E37" w:rsidRPr="00843AFB" w:rsidRDefault="003B7E37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</w:tcPr>
          <w:p w14:paraId="3D47DA90" w14:textId="77777777" w:rsidR="003B7E37" w:rsidRPr="00843AFB" w:rsidRDefault="003B7E37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</w:tcPr>
          <w:p w14:paraId="0898ADB8" w14:textId="77777777" w:rsidR="003B7E37" w:rsidRPr="00843AFB" w:rsidRDefault="003B7E37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</w:tcPr>
          <w:p w14:paraId="644D126E" w14:textId="77777777" w:rsidR="003B7E37" w:rsidRPr="00843AFB" w:rsidRDefault="003B7E37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</w:tcPr>
          <w:p w14:paraId="7BC8F4B4" w14:textId="77777777" w:rsidR="003B7E37" w:rsidRPr="00843AFB" w:rsidRDefault="003B7E37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1" w:type="dxa"/>
          </w:tcPr>
          <w:p w14:paraId="6760890F" w14:textId="77777777" w:rsidR="003B7E37" w:rsidRPr="00843AFB" w:rsidRDefault="003B7E37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1" w:type="dxa"/>
          </w:tcPr>
          <w:p w14:paraId="7D770566" w14:textId="77777777" w:rsidR="003B7E37" w:rsidRPr="00843AFB" w:rsidRDefault="003B7E37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1" w:type="dxa"/>
          </w:tcPr>
          <w:p w14:paraId="5A170B0C" w14:textId="77777777" w:rsidR="003B7E37" w:rsidRPr="00843AFB" w:rsidRDefault="003B7E37" w:rsidP="00843AFB">
            <w:pPr>
              <w:jc w:val="left"/>
              <w:rPr>
                <w:i/>
                <w:sz w:val="24"/>
              </w:rPr>
            </w:pPr>
          </w:p>
        </w:tc>
      </w:tr>
    </w:tbl>
    <w:p w14:paraId="0FC2ECE5" w14:textId="77777777" w:rsidR="00551F76" w:rsidRDefault="00551F76" w:rsidP="00551F76">
      <w:pPr>
        <w:jc w:val="left"/>
        <w:rPr>
          <w:i/>
          <w:sz w:val="24"/>
        </w:rPr>
      </w:pPr>
    </w:p>
    <w:p w14:paraId="4406B5BA" w14:textId="77777777" w:rsidR="00670882" w:rsidRDefault="00670882" w:rsidP="00551F76">
      <w:pPr>
        <w:jc w:val="left"/>
        <w:rPr>
          <w:i/>
          <w:sz w:val="24"/>
        </w:rPr>
      </w:pPr>
    </w:p>
    <w:p w14:paraId="507684AD" w14:textId="77777777" w:rsidR="00843AFB" w:rsidRDefault="00843AFB" w:rsidP="00551F76">
      <w:pPr>
        <w:jc w:val="left"/>
        <w:rPr>
          <w:i/>
          <w:sz w:val="24"/>
        </w:rPr>
      </w:pPr>
    </w:p>
    <w:p w14:paraId="6DCCAE19" w14:textId="77777777" w:rsidR="009A03B3" w:rsidRDefault="009A03B3" w:rsidP="00551F76">
      <w:pPr>
        <w:jc w:val="left"/>
        <w:rPr>
          <w:i/>
          <w:sz w:val="24"/>
        </w:rPr>
      </w:pPr>
    </w:p>
    <w:p w14:paraId="603FD956" w14:textId="77777777" w:rsidR="009A03B3" w:rsidRDefault="009A03B3" w:rsidP="00551F76">
      <w:pPr>
        <w:jc w:val="left"/>
        <w:rPr>
          <w:i/>
          <w:sz w:val="24"/>
        </w:rPr>
      </w:pPr>
    </w:p>
    <w:p w14:paraId="0C819395" w14:textId="77777777" w:rsidR="00670882" w:rsidRDefault="00F512B1" w:rsidP="00551F76">
      <w:pPr>
        <w:jc w:val="left"/>
        <w:rPr>
          <w:i/>
          <w:sz w:val="24"/>
        </w:rPr>
      </w:pPr>
      <w:r>
        <w:rPr>
          <w:i/>
          <w:sz w:val="24"/>
        </w:rPr>
        <w:t>Residenza anagrafica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3"/>
        <w:gridCol w:w="3039"/>
        <w:gridCol w:w="1833"/>
        <w:gridCol w:w="3419"/>
      </w:tblGrid>
      <w:tr w:rsidR="00F512B1" w:rsidRPr="00843AFB" w14:paraId="69B63F41" w14:textId="77777777" w:rsidTr="00843AFB">
        <w:tc>
          <w:tcPr>
            <w:tcW w:w="1384" w:type="dxa"/>
          </w:tcPr>
          <w:p w14:paraId="62077EB6" w14:textId="77777777" w:rsidR="00F512B1" w:rsidRPr="00843AFB" w:rsidRDefault="00F512B1" w:rsidP="00843AFB">
            <w:pPr>
              <w:jc w:val="left"/>
              <w:rPr>
                <w:sz w:val="24"/>
              </w:rPr>
            </w:pPr>
            <w:r w:rsidRPr="00843AFB">
              <w:rPr>
                <w:sz w:val="24"/>
              </w:rPr>
              <w:t>VIA/PIAZZA</w:t>
            </w:r>
          </w:p>
          <w:p w14:paraId="5495062D" w14:textId="77777777" w:rsidR="00F512B1" w:rsidRPr="00843AFB" w:rsidRDefault="00F512B1" w:rsidP="00843AFB">
            <w:pPr>
              <w:jc w:val="left"/>
              <w:rPr>
                <w:sz w:val="24"/>
              </w:rPr>
            </w:pPr>
            <w:r w:rsidRPr="00843AFB">
              <w:rPr>
                <w:sz w:val="24"/>
              </w:rPr>
              <w:t>N. CIVICO</w:t>
            </w:r>
          </w:p>
        </w:tc>
        <w:tc>
          <w:tcPr>
            <w:tcW w:w="3119" w:type="dxa"/>
          </w:tcPr>
          <w:p w14:paraId="741AC210" w14:textId="77777777" w:rsidR="00F512B1" w:rsidRPr="00843AFB" w:rsidRDefault="00F512B1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1842" w:type="dxa"/>
          </w:tcPr>
          <w:p w14:paraId="4193D839" w14:textId="77777777" w:rsidR="00F512B1" w:rsidRPr="00843AFB" w:rsidRDefault="00F512B1" w:rsidP="00843AFB">
            <w:pPr>
              <w:jc w:val="left"/>
              <w:rPr>
                <w:sz w:val="24"/>
              </w:rPr>
            </w:pPr>
            <w:r w:rsidRPr="00843AFB">
              <w:rPr>
                <w:sz w:val="24"/>
              </w:rPr>
              <w:t>TELEFONO</w:t>
            </w:r>
          </w:p>
        </w:tc>
        <w:tc>
          <w:tcPr>
            <w:tcW w:w="3509" w:type="dxa"/>
          </w:tcPr>
          <w:p w14:paraId="5FDAD8A6" w14:textId="77777777" w:rsidR="00F512B1" w:rsidRPr="00843AFB" w:rsidRDefault="00F512B1" w:rsidP="00843AFB">
            <w:pPr>
              <w:jc w:val="left"/>
              <w:rPr>
                <w:i/>
                <w:sz w:val="24"/>
              </w:rPr>
            </w:pPr>
          </w:p>
        </w:tc>
      </w:tr>
      <w:tr w:rsidR="00F512B1" w:rsidRPr="00843AFB" w14:paraId="33C458E4" w14:textId="77777777" w:rsidTr="00843AFB">
        <w:tc>
          <w:tcPr>
            <w:tcW w:w="1384" w:type="dxa"/>
          </w:tcPr>
          <w:p w14:paraId="0FA5907C" w14:textId="77777777" w:rsidR="00F512B1" w:rsidRPr="00843AFB" w:rsidRDefault="00F512B1" w:rsidP="00843AFB">
            <w:pPr>
              <w:jc w:val="left"/>
              <w:rPr>
                <w:sz w:val="24"/>
              </w:rPr>
            </w:pPr>
            <w:r w:rsidRPr="00843AFB">
              <w:rPr>
                <w:sz w:val="24"/>
              </w:rPr>
              <w:t>COMUNE</w:t>
            </w:r>
          </w:p>
          <w:p w14:paraId="5DA49FCA" w14:textId="77777777" w:rsidR="00F512B1" w:rsidRPr="00843AFB" w:rsidRDefault="00F512B1" w:rsidP="00843AFB">
            <w:pPr>
              <w:jc w:val="left"/>
              <w:rPr>
                <w:sz w:val="24"/>
              </w:rPr>
            </w:pPr>
          </w:p>
        </w:tc>
        <w:tc>
          <w:tcPr>
            <w:tcW w:w="3119" w:type="dxa"/>
          </w:tcPr>
          <w:p w14:paraId="0F92F1CF" w14:textId="77777777" w:rsidR="00F512B1" w:rsidRPr="00843AFB" w:rsidRDefault="00F512B1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1842" w:type="dxa"/>
          </w:tcPr>
          <w:p w14:paraId="13535B7B" w14:textId="77777777" w:rsidR="00F512B1" w:rsidRPr="00843AFB" w:rsidRDefault="00F512B1" w:rsidP="00843AFB">
            <w:pPr>
              <w:jc w:val="left"/>
              <w:rPr>
                <w:sz w:val="24"/>
              </w:rPr>
            </w:pPr>
            <w:r w:rsidRPr="00843AFB">
              <w:rPr>
                <w:sz w:val="24"/>
              </w:rPr>
              <w:t>PROVINCIA</w:t>
            </w:r>
          </w:p>
        </w:tc>
        <w:tc>
          <w:tcPr>
            <w:tcW w:w="3509" w:type="dxa"/>
          </w:tcPr>
          <w:p w14:paraId="7FE949E2" w14:textId="77777777" w:rsidR="00F512B1" w:rsidRPr="00843AFB" w:rsidRDefault="00F512B1" w:rsidP="00843AFB">
            <w:pPr>
              <w:jc w:val="left"/>
              <w:rPr>
                <w:i/>
                <w:sz w:val="24"/>
              </w:rPr>
            </w:pPr>
          </w:p>
        </w:tc>
      </w:tr>
    </w:tbl>
    <w:p w14:paraId="0E92EAFD" w14:textId="77777777" w:rsidR="00670882" w:rsidRDefault="00670882" w:rsidP="00551F76">
      <w:pPr>
        <w:jc w:val="left"/>
        <w:rPr>
          <w:i/>
          <w:sz w:val="24"/>
        </w:rPr>
      </w:pPr>
    </w:p>
    <w:p w14:paraId="354D9C51" w14:textId="77777777" w:rsidR="00670882" w:rsidRDefault="00670882" w:rsidP="00551F76">
      <w:pPr>
        <w:jc w:val="left"/>
        <w:rPr>
          <w:i/>
          <w:sz w:val="24"/>
        </w:rPr>
      </w:pPr>
    </w:p>
    <w:p w14:paraId="7D728FF0" w14:textId="77777777" w:rsidR="009A03B3" w:rsidRDefault="009A03B3" w:rsidP="00551F76">
      <w:pPr>
        <w:jc w:val="left"/>
        <w:rPr>
          <w:i/>
          <w:sz w:val="24"/>
        </w:rPr>
      </w:pPr>
    </w:p>
    <w:p w14:paraId="2F08D317" w14:textId="77777777" w:rsidR="00843AFB" w:rsidRDefault="00843AFB" w:rsidP="00551F76">
      <w:pPr>
        <w:jc w:val="left"/>
        <w:rPr>
          <w:i/>
          <w:sz w:val="24"/>
        </w:rPr>
      </w:pPr>
    </w:p>
    <w:p w14:paraId="0096D839" w14:textId="77777777" w:rsidR="00670882" w:rsidRDefault="00670882" w:rsidP="00551F76">
      <w:pPr>
        <w:jc w:val="left"/>
        <w:rPr>
          <w:i/>
          <w:sz w:val="24"/>
        </w:rPr>
      </w:pPr>
    </w:p>
    <w:p w14:paraId="35F1C565" w14:textId="77777777" w:rsidR="00670882" w:rsidRDefault="00F512B1" w:rsidP="00551F76">
      <w:pPr>
        <w:jc w:val="left"/>
        <w:rPr>
          <w:i/>
          <w:sz w:val="24"/>
        </w:rPr>
      </w:pPr>
      <w:r>
        <w:rPr>
          <w:i/>
          <w:sz w:val="24"/>
        </w:rPr>
        <w:t>Generalità dello studente destinatario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948"/>
        <w:gridCol w:w="469"/>
        <w:gridCol w:w="470"/>
        <w:gridCol w:w="470"/>
        <w:gridCol w:w="470"/>
        <w:gridCol w:w="292"/>
        <w:gridCol w:w="178"/>
        <w:gridCol w:w="470"/>
        <w:gridCol w:w="470"/>
        <w:gridCol w:w="470"/>
        <w:gridCol w:w="254"/>
        <w:gridCol w:w="216"/>
        <w:gridCol w:w="470"/>
        <w:gridCol w:w="470"/>
        <w:gridCol w:w="470"/>
        <w:gridCol w:w="470"/>
        <w:gridCol w:w="471"/>
        <w:gridCol w:w="471"/>
        <w:gridCol w:w="471"/>
      </w:tblGrid>
      <w:tr w:rsidR="00670882" w:rsidRPr="00843AFB" w14:paraId="74911F8B" w14:textId="77777777" w:rsidTr="00843AFB">
        <w:tc>
          <w:tcPr>
            <w:tcW w:w="1384" w:type="dxa"/>
          </w:tcPr>
          <w:p w14:paraId="172E807F" w14:textId="77777777" w:rsidR="00670882" w:rsidRPr="00843AFB" w:rsidRDefault="00670882" w:rsidP="00843AFB">
            <w:pPr>
              <w:jc w:val="left"/>
              <w:rPr>
                <w:sz w:val="24"/>
              </w:rPr>
            </w:pPr>
            <w:r w:rsidRPr="00843AFB">
              <w:rPr>
                <w:sz w:val="24"/>
              </w:rPr>
              <w:t>NOME</w:t>
            </w:r>
          </w:p>
        </w:tc>
        <w:tc>
          <w:tcPr>
            <w:tcW w:w="3119" w:type="dxa"/>
            <w:gridSpan w:val="6"/>
          </w:tcPr>
          <w:p w14:paraId="6E044E0B" w14:textId="77777777" w:rsidR="00670882" w:rsidRPr="00843AFB" w:rsidRDefault="00670882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1842" w:type="dxa"/>
            <w:gridSpan w:val="5"/>
          </w:tcPr>
          <w:p w14:paraId="3632E7E5" w14:textId="77777777" w:rsidR="00670882" w:rsidRPr="00843AFB" w:rsidRDefault="00670882" w:rsidP="00843AFB">
            <w:pPr>
              <w:jc w:val="left"/>
              <w:rPr>
                <w:sz w:val="24"/>
              </w:rPr>
            </w:pPr>
            <w:r w:rsidRPr="00843AFB">
              <w:rPr>
                <w:sz w:val="24"/>
              </w:rPr>
              <w:t>COGNOME</w:t>
            </w:r>
          </w:p>
        </w:tc>
        <w:tc>
          <w:tcPr>
            <w:tcW w:w="3509" w:type="dxa"/>
            <w:gridSpan w:val="8"/>
          </w:tcPr>
          <w:p w14:paraId="59F7053F" w14:textId="77777777" w:rsidR="00670882" w:rsidRPr="00843AFB" w:rsidRDefault="00670882" w:rsidP="00843AFB">
            <w:pPr>
              <w:jc w:val="left"/>
              <w:rPr>
                <w:i/>
                <w:sz w:val="24"/>
              </w:rPr>
            </w:pPr>
          </w:p>
        </w:tc>
      </w:tr>
      <w:tr w:rsidR="00670882" w:rsidRPr="00843AFB" w14:paraId="486D4686" w14:textId="77777777" w:rsidTr="00843AFB">
        <w:tc>
          <w:tcPr>
            <w:tcW w:w="1384" w:type="dxa"/>
          </w:tcPr>
          <w:p w14:paraId="7E7419A5" w14:textId="77777777" w:rsidR="00670882" w:rsidRPr="00843AFB" w:rsidRDefault="00F512B1" w:rsidP="00843AFB">
            <w:pPr>
              <w:jc w:val="left"/>
              <w:rPr>
                <w:sz w:val="24"/>
              </w:rPr>
            </w:pPr>
            <w:r w:rsidRPr="00843AFB">
              <w:rPr>
                <w:sz w:val="24"/>
              </w:rPr>
              <w:t>LUOGO DI NASCITA</w:t>
            </w:r>
          </w:p>
        </w:tc>
        <w:tc>
          <w:tcPr>
            <w:tcW w:w="3119" w:type="dxa"/>
            <w:gridSpan w:val="6"/>
          </w:tcPr>
          <w:p w14:paraId="4708BC69" w14:textId="77777777" w:rsidR="00670882" w:rsidRPr="00843AFB" w:rsidRDefault="00670882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1842" w:type="dxa"/>
            <w:gridSpan w:val="5"/>
          </w:tcPr>
          <w:p w14:paraId="3530F085" w14:textId="77777777" w:rsidR="00670882" w:rsidRPr="00843AFB" w:rsidRDefault="00F512B1" w:rsidP="00843AFB">
            <w:pPr>
              <w:jc w:val="left"/>
              <w:rPr>
                <w:sz w:val="24"/>
              </w:rPr>
            </w:pPr>
            <w:r w:rsidRPr="00843AFB">
              <w:rPr>
                <w:sz w:val="24"/>
              </w:rPr>
              <w:t>DATA DI NASCITA</w:t>
            </w:r>
          </w:p>
        </w:tc>
        <w:tc>
          <w:tcPr>
            <w:tcW w:w="3509" w:type="dxa"/>
            <w:gridSpan w:val="8"/>
          </w:tcPr>
          <w:p w14:paraId="3187F921" w14:textId="77777777" w:rsidR="00670882" w:rsidRPr="00843AFB" w:rsidRDefault="00670882" w:rsidP="00843AFB">
            <w:pPr>
              <w:jc w:val="left"/>
              <w:rPr>
                <w:i/>
                <w:sz w:val="24"/>
              </w:rPr>
            </w:pPr>
          </w:p>
        </w:tc>
      </w:tr>
      <w:tr w:rsidR="00670882" w:rsidRPr="00843AFB" w14:paraId="12C1229C" w14:textId="77777777" w:rsidTr="00843AFB">
        <w:tc>
          <w:tcPr>
            <w:tcW w:w="2332" w:type="dxa"/>
            <w:gridSpan w:val="2"/>
          </w:tcPr>
          <w:p w14:paraId="23374CDC" w14:textId="77777777" w:rsidR="00670882" w:rsidRPr="00843AFB" w:rsidRDefault="00670882" w:rsidP="00843AFB">
            <w:pPr>
              <w:jc w:val="left"/>
              <w:rPr>
                <w:sz w:val="24"/>
              </w:rPr>
            </w:pPr>
            <w:r w:rsidRPr="00843AFB">
              <w:rPr>
                <w:sz w:val="24"/>
              </w:rPr>
              <w:t>CODICE FISCALE</w:t>
            </w:r>
          </w:p>
        </w:tc>
        <w:tc>
          <w:tcPr>
            <w:tcW w:w="469" w:type="dxa"/>
          </w:tcPr>
          <w:p w14:paraId="1B8C6705" w14:textId="77777777" w:rsidR="00670882" w:rsidRPr="00843AFB" w:rsidRDefault="00670882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</w:tcPr>
          <w:p w14:paraId="7458EF26" w14:textId="77777777" w:rsidR="00670882" w:rsidRPr="00843AFB" w:rsidRDefault="00670882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</w:tcPr>
          <w:p w14:paraId="12DB77D3" w14:textId="77777777" w:rsidR="00670882" w:rsidRPr="00843AFB" w:rsidRDefault="00670882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</w:tcPr>
          <w:p w14:paraId="0890863D" w14:textId="77777777" w:rsidR="00670882" w:rsidRPr="00843AFB" w:rsidRDefault="00670882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  <w:gridSpan w:val="2"/>
          </w:tcPr>
          <w:p w14:paraId="2B7A888F" w14:textId="77777777" w:rsidR="00670882" w:rsidRPr="00843AFB" w:rsidRDefault="00670882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</w:tcPr>
          <w:p w14:paraId="16D5AAD9" w14:textId="77777777" w:rsidR="00670882" w:rsidRPr="00843AFB" w:rsidRDefault="00670882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</w:tcPr>
          <w:p w14:paraId="1E07F298" w14:textId="77777777" w:rsidR="00670882" w:rsidRPr="00843AFB" w:rsidRDefault="00670882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</w:tcPr>
          <w:p w14:paraId="31F267B1" w14:textId="77777777" w:rsidR="00670882" w:rsidRPr="00843AFB" w:rsidRDefault="00670882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  <w:gridSpan w:val="2"/>
          </w:tcPr>
          <w:p w14:paraId="3B80CD2A" w14:textId="77777777" w:rsidR="00670882" w:rsidRPr="00843AFB" w:rsidRDefault="00670882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</w:tcPr>
          <w:p w14:paraId="574B9242" w14:textId="77777777" w:rsidR="00670882" w:rsidRPr="00843AFB" w:rsidRDefault="00670882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</w:tcPr>
          <w:p w14:paraId="0936CB31" w14:textId="77777777" w:rsidR="00670882" w:rsidRPr="00843AFB" w:rsidRDefault="00670882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</w:tcPr>
          <w:p w14:paraId="161DC8C8" w14:textId="77777777" w:rsidR="00670882" w:rsidRPr="00843AFB" w:rsidRDefault="00670882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0" w:type="dxa"/>
          </w:tcPr>
          <w:p w14:paraId="0FAC5A0E" w14:textId="77777777" w:rsidR="00670882" w:rsidRPr="00843AFB" w:rsidRDefault="00670882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1" w:type="dxa"/>
          </w:tcPr>
          <w:p w14:paraId="620783CE" w14:textId="77777777" w:rsidR="00670882" w:rsidRPr="00843AFB" w:rsidRDefault="00670882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1" w:type="dxa"/>
          </w:tcPr>
          <w:p w14:paraId="555862EE" w14:textId="77777777" w:rsidR="00670882" w:rsidRPr="00843AFB" w:rsidRDefault="00670882" w:rsidP="00843AFB">
            <w:pPr>
              <w:jc w:val="left"/>
              <w:rPr>
                <w:i/>
                <w:sz w:val="24"/>
              </w:rPr>
            </w:pPr>
          </w:p>
        </w:tc>
        <w:tc>
          <w:tcPr>
            <w:tcW w:w="471" w:type="dxa"/>
          </w:tcPr>
          <w:p w14:paraId="3AD83049" w14:textId="77777777" w:rsidR="00670882" w:rsidRPr="00843AFB" w:rsidRDefault="00670882" w:rsidP="00843AFB">
            <w:pPr>
              <w:jc w:val="left"/>
              <w:rPr>
                <w:i/>
                <w:sz w:val="24"/>
              </w:rPr>
            </w:pPr>
          </w:p>
        </w:tc>
      </w:tr>
    </w:tbl>
    <w:p w14:paraId="16597618" w14:textId="77777777" w:rsidR="00670882" w:rsidRDefault="00670882" w:rsidP="00551F76">
      <w:pPr>
        <w:jc w:val="left"/>
        <w:rPr>
          <w:i/>
          <w:sz w:val="24"/>
        </w:rPr>
      </w:pPr>
    </w:p>
    <w:p w14:paraId="01142BC6" w14:textId="77777777" w:rsidR="009A03B3" w:rsidRDefault="009A03B3" w:rsidP="00551F76">
      <w:pPr>
        <w:jc w:val="left"/>
        <w:rPr>
          <w:i/>
          <w:sz w:val="24"/>
        </w:rPr>
      </w:pPr>
    </w:p>
    <w:p w14:paraId="7DDFEF1E" w14:textId="77777777" w:rsidR="00843AFB" w:rsidRDefault="00843AFB" w:rsidP="00551F76">
      <w:pPr>
        <w:jc w:val="left"/>
        <w:rPr>
          <w:i/>
          <w:sz w:val="24"/>
        </w:rPr>
      </w:pPr>
    </w:p>
    <w:p w14:paraId="12E547D7" w14:textId="77777777" w:rsidR="00950937" w:rsidRDefault="00950937" w:rsidP="00551F76">
      <w:pPr>
        <w:jc w:val="left"/>
        <w:rPr>
          <w:i/>
          <w:sz w:val="24"/>
        </w:rPr>
      </w:pPr>
    </w:p>
    <w:p w14:paraId="0101BE61" w14:textId="358C7904" w:rsidR="00950937" w:rsidRDefault="00950937" w:rsidP="00551F76">
      <w:pPr>
        <w:jc w:val="left"/>
        <w:rPr>
          <w:i/>
          <w:sz w:val="24"/>
        </w:rPr>
      </w:pPr>
      <w:r w:rsidRPr="00B23B71">
        <w:rPr>
          <w:i/>
          <w:sz w:val="24"/>
        </w:rPr>
        <w:t>Classe di frequenza e Sede frequentata dallo studente nell’a.s. 20</w:t>
      </w:r>
      <w:r w:rsidR="006861FB">
        <w:rPr>
          <w:i/>
          <w:sz w:val="24"/>
        </w:rPr>
        <w:t>2</w:t>
      </w:r>
      <w:r w:rsidR="00E36F2C">
        <w:rPr>
          <w:i/>
          <w:sz w:val="24"/>
        </w:rPr>
        <w:t>3</w:t>
      </w:r>
      <w:r w:rsidRPr="00B23B71">
        <w:rPr>
          <w:i/>
          <w:sz w:val="24"/>
        </w:rPr>
        <w:t>/20</w:t>
      </w:r>
      <w:r w:rsidR="00922F2D">
        <w:rPr>
          <w:i/>
          <w:sz w:val="24"/>
        </w:rPr>
        <w:t>2</w:t>
      </w:r>
      <w:r w:rsidR="00E36F2C">
        <w:rPr>
          <w:i/>
          <w:sz w:val="24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1443"/>
        <w:gridCol w:w="1575"/>
        <w:gridCol w:w="1444"/>
        <w:gridCol w:w="864"/>
        <w:gridCol w:w="942"/>
        <w:gridCol w:w="2025"/>
      </w:tblGrid>
      <w:tr w:rsidR="00C035F9" w:rsidRPr="00843AFB" w14:paraId="7676C4D7" w14:textId="77777777" w:rsidTr="00C035F9">
        <w:tc>
          <w:tcPr>
            <w:tcW w:w="1561" w:type="dxa"/>
          </w:tcPr>
          <w:p w14:paraId="3AF1365A" w14:textId="77777777" w:rsidR="00C035F9" w:rsidRPr="00843AFB" w:rsidRDefault="00C035F9" w:rsidP="00843AFB">
            <w:pPr>
              <w:jc w:val="left"/>
              <w:rPr>
                <w:sz w:val="24"/>
              </w:rPr>
            </w:pPr>
            <w:r w:rsidRPr="00843AFB">
              <w:rPr>
                <w:sz w:val="24"/>
              </w:rPr>
              <w:t>CLASSE</w:t>
            </w:r>
          </w:p>
        </w:tc>
        <w:tc>
          <w:tcPr>
            <w:tcW w:w="1443" w:type="dxa"/>
          </w:tcPr>
          <w:p w14:paraId="52BEED7E" w14:textId="77777777" w:rsidR="00C035F9" w:rsidRPr="00843AFB" w:rsidRDefault="00C035F9" w:rsidP="00843AFB">
            <w:pPr>
              <w:jc w:val="left"/>
              <w:rPr>
                <w:sz w:val="24"/>
              </w:rPr>
            </w:pPr>
          </w:p>
        </w:tc>
        <w:tc>
          <w:tcPr>
            <w:tcW w:w="1575" w:type="dxa"/>
          </w:tcPr>
          <w:p w14:paraId="01A9D511" w14:textId="77777777" w:rsidR="00C035F9" w:rsidRPr="00843AFB" w:rsidRDefault="00C035F9" w:rsidP="00843AFB">
            <w:pPr>
              <w:jc w:val="left"/>
              <w:rPr>
                <w:sz w:val="24"/>
              </w:rPr>
            </w:pPr>
            <w:r w:rsidRPr="00843AFB">
              <w:rPr>
                <w:sz w:val="24"/>
              </w:rPr>
              <w:t>SEZIONE</w:t>
            </w:r>
          </w:p>
        </w:tc>
        <w:tc>
          <w:tcPr>
            <w:tcW w:w="1444" w:type="dxa"/>
          </w:tcPr>
          <w:p w14:paraId="6B5F9BEE" w14:textId="77777777" w:rsidR="00C035F9" w:rsidRPr="00843AFB" w:rsidRDefault="00C035F9" w:rsidP="00843AFB">
            <w:pPr>
              <w:jc w:val="left"/>
              <w:rPr>
                <w:sz w:val="24"/>
              </w:rPr>
            </w:pPr>
          </w:p>
        </w:tc>
        <w:tc>
          <w:tcPr>
            <w:tcW w:w="864" w:type="dxa"/>
          </w:tcPr>
          <w:p w14:paraId="4DEDE07D" w14:textId="77777777" w:rsidR="00C035F9" w:rsidRPr="00843AFB" w:rsidRDefault="00C035F9" w:rsidP="00843AFB">
            <w:pPr>
              <w:jc w:val="left"/>
              <w:rPr>
                <w:sz w:val="24"/>
              </w:rPr>
            </w:pPr>
          </w:p>
        </w:tc>
        <w:tc>
          <w:tcPr>
            <w:tcW w:w="942" w:type="dxa"/>
          </w:tcPr>
          <w:p w14:paraId="39C9F77F" w14:textId="77777777" w:rsidR="00C035F9" w:rsidRPr="00843AFB" w:rsidRDefault="00C035F9" w:rsidP="00843AFB">
            <w:pPr>
              <w:jc w:val="left"/>
              <w:rPr>
                <w:sz w:val="24"/>
              </w:rPr>
            </w:pPr>
            <w:r w:rsidRPr="00843AFB">
              <w:rPr>
                <w:sz w:val="24"/>
              </w:rPr>
              <w:t>SEDE</w:t>
            </w:r>
          </w:p>
        </w:tc>
        <w:tc>
          <w:tcPr>
            <w:tcW w:w="2025" w:type="dxa"/>
          </w:tcPr>
          <w:p w14:paraId="1428A60C" w14:textId="77777777" w:rsidR="00C035F9" w:rsidRPr="00843AFB" w:rsidRDefault="00C035F9" w:rsidP="00843AFB">
            <w:pPr>
              <w:jc w:val="left"/>
              <w:rPr>
                <w:sz w:val="24"/>
              </w:rPr>
            </w:pPr>
          </w:p>
        </w:tc>
      </w:tr>
    </w:tbl>
    <w:p w14:paraId="456A6BEF" w14:textId="77777777" w:rsidR="00950937" w:rsidRDefault="00950937" w:rsidP="00551F76">
      <w:pPr>
        <w:jc w:val="left"/>
        <w:rPr>
          <w:i/>
          <w:sz w:val="24"/>
        </w:rPr>
      </w:pPr>
    </w:p>
    <w:p w14:paraId="1EBB852B" w14:textId="77777777" w:rsidR="009A03B3" w:rsidRDefault="009A03B3" w:rsidP="00551F76">
      <w:pPr>
        <w:jc w:val="left"/>
        <w:rPr>
          <w:i/>
          <w:sz w:val="24"/>
        </w:rPr>
      </w:pPr>
    </w:p>
    <w:p w14:paraId="1AF09831" w14:textId="77777777" w:rsidR="009A03B3" w:rsidRDefault="009A03B3" w:rsidP="00551F76">
      <w:pPr>
        <w:jc w:val="left"/>
        <w:rPr>
          <w:i/>
          <w:sz w:val="24"/>
        </w:rPr>
      </w:pPr>
    </w:p>
    <w:p w14:paraId="1B0B53EA" w14:textId="34C8A393" w:rsidR="009A03B3" w:rsidRDefault="009A03B3" w:rsidP="00551F76">
      <w:pPr>
        <w:jc w:val="left"/>
        <w:rPr>
          <w:i/>
          <w:sz w:val="24"/>
        </w:rPr>
      </w:pPr>
      <w:r w:rsidRPr="00B23B71">
        <w:rPr>
          <w:i/>
          <w:sz w:val="24"/>
        </w:rPr>
        <w:t>La presente scheda va consegnata alla segreteria della Scuola</w:t>
      </w:r>
      <w:r w:rsidR="00891609" w:rsidRPr="00B23B71">
        <w:rPr>
          <w:i/>
          <w:sz w:val="24"/>
        </w:rPr>
        <w:t xml:space="preserve"> entro il </w:t>
      </w:r>
      <w:r w:rsidR="00E36F2C">
        <w:rPr>
          <w:i/>
          <w:sz w:val="24"/>
        </w:rPr>
        <w:t>5</w:t>
      </w:r>
      <w:r w:rsidR="00891609" w:rsidRPr="00B23B71">
        <w:rPr>
          <w:i/>
          <w:sz w:val="24"/>
        </w:rPr>
        <w:t xml:space="preserve"> </w:t>
      </w:r>
      <w:r w:rsidR="00922F2D">
        <w:rPr>
          <w:i/>
          <w:sz w:val="24"/>
        </w:rPr>
        <w:t>Dicembre</w:t>
      </w:r>
      <w:r w:rsidR="00891609" w:rsidRPr="00B23B71">
        <w:rPr>
          <w:i/>
          <w:sz w:val="24"/>
        </w:rPr>
        <w:t xml:space="preserve"> 20</w:t>
      </w:r>
      <w:r w:rsidR="006861FB">
        <w:rPr>
          <w:i/>
          <w:sz w:val="24"/>
        </w:rPr>
        <w:t>2</w:t>
      </w:r>
      <w:r w:rsidR="00E36F2C">
        <w:rPr>
          <w:i/>
          <w:sz w:val="24"/>
        </w:rPr>
        <w:t>3</w:t>
      </w:r>
    </w:p>
    <w:p w14:paraId="1C9EEFC2" w14:textId="77777777" w:rsidR="009A03B3" w:rsidRPr="00551F76" w:rsidRDefault="009A03B3" w:rsidP="00551F76">
      <w:pPr>
        <w:jc w:val="left"/>
        <w:rPr>
          <w:i/>
          <w:sz w:val="24"/>
        </w:rPr>
      </w:pPr>
      <w:r>
        <w:rPr>
          <w:i/>
          <w:sz w:val="24"/>
        </w:rPr>
        <w:t>La Scuola provvederà alla trasmissione al Comune</w:t>
      </w:r>
    </w:p>
    <w:sectPr w:rsidR="009A03B3" w:rsidRPr="00551F76" w:rsidSect="00BE4F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2532D"/>
    <w:multiLevelType w:val="hybridMultilevel"/>
    <w:tmpl w:val="43EAB2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201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CBB"/>
    <w:rsid w:val="000420D7"/>
    <w:rsid w:val="000F2952"/>
    <w:rsid w:val="00141969"/>
    <w:rsid w:val="001B37B7"/>
    <w:rsid w:val="00307DE8"/>
    <w:rsid w:val="0035425F"/>
    <w:rsid w:val="003922CC"/>
    <w:rsid w:val="003B7E37"/>
    <w:rsid w:val="0042000E"/>
    <w:rsid w:val="00551F76"/>
    <w:rsid w:val="005A31CB"/>
    <w:rsid w:val="005C14EF"/>
    <w:rsid w:val="0060323F"/>
    <w:rsid w:val="006541FC"/>
    <w:rsid w:val="00670882"/>
    <w:rsid w:val="006861FB"/>
    <w:rsid w:val="006B6F3B"/>
    <w:rsid w:val="0070162D"/>
    <w:rsid w:val="007577D9"/>
    <w:rsid w:val="00823371"/>
    <w:rsid w:val="008339A0"/>
    <w:rsid w:val="00843AFB"/>
    <w:rsid w:val="008633B0"/>
    <w:rsid w:val="00891609"/>
    <w:rsid w:val="009024C6"/>
    <w:rsid w:val="00922F2D"/>
    <w:rsid w:val="00947EE9"/>
    <w:rsid w:val="00950937"/>
    <w:rsid w:val="009A03B3"/>
    <w:rsid w:val="00B13950"/>
    <w:rsid w:val="00B23B71"/>
    <w:rsid w:val="00B47CBB"/>
    <w:rsid w:val="00BE4FEC"/>
    <w:rsid w:val="00C035F9"/>
    <w:rsid w:val="00DF1FCE"/>
    <w:rsid w:val="00E36F2C"/>
    <w:rsid w:val="00E62AD8"/>
    <w:rsid w:val="00E77D6C"/>
    <w:rsid w:val="00E842C1"/>
    <w:rsid w:val="00EB0B1E"/>
    <w:rsid w:val="00F46E5A"/>
    <w:rsid w:val="00F5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9100"/>
  <w15:docId w15:val="{007B6FFA-B3A7-4CF8-A393-E29D2F33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2AD8"/>
    <w:pPr>
      <w:jc w:val="both"/>
    </w:pPr>
    <w:rPr>
      <w:sz w:val="28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7C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19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6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6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</dc:creator>
  <cp:keywords/>
  <cp:lastModifiedBy>Vittorio Masi</cp:lastModifiedBy>
  <cp:revision>9</cp:revision>
  <cp:lastPrinted>2020-12-14T10:00:00Z</cp:lastPrinted>
  <dcterms:created xsi:type="dcterms:W3CDTF">2019-11-29T07:07:00Z</dcterms:created>
  <dcterms:modified xsi:type="dcterms:W3CDTF">2023-10-16T10:46:00Z</dcterms:modified>
</cp:coreProperties>
</file>